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河南师范大学</w:t>
      </w:r>
      <w:r>
        <w:rPr>
          <w:rFonts w:ascii="宋体" w:hAnsi="宋体"/>
          <w:b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sz w:val="32"/>
          <w:szCs w:val="32"/>
        </w:rPr>
        <w:instrText xml:space="preserve">ADDIN CNKISM.UserStyle</w:instrText>
      </w:r>
      <w:r>
        <w:rPr>
          <w:rFonts w:ascii="宋体" w:hAnsi="宋体"/>
          <w:b/>
          <w:sz w:val="32"/>
          <w:szCs w:val="32"/>
        </w:rPr>
        <w:fldChar w:fldCharType="end"/>
      </w:r>
      <w:r>
        <w:rPr>
          <w:rFonts w:hint="eastAsia" w:ascii="宋体" w:hAnsi="宋体"/>
          <w:b/>
          <w:sz w:val="32"/>
          <w:szCs w:val="32"/>
        </w:rPr>
        <w:t>第十</w:t>
      </w:r>
      <w:r>
        <w:rPr>
          <w:rFonts w:hint="eastAsia" w:ascii="宋体" w:hAnsi="宋体"/>
          <w:b/>
          <w:sz w:val="32"/>
          <w:szCs w:val="32"/>
          <w:lang w:eastAsia="zh-CN"/>
        </w:rPr>
        <w:t>八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届大学生心理健康宣传月</w:t>
      </w:r>
    </w:p>
    <w:p>
      <w:pPr>
        <w:spacing w:line="360" w:lineRule="auto"/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32"/>
          <w:szCs w:val="32"/>
        </w:rPr>
        <w:t>活动项目申报书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857"/>
        <w:gridCol w:w="1843"/>
        <w:gridCol w:w="3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学院</w:t>
            </w:r>
          </w:p>
        </w:tc>
        <w:tc>
          <w:tcPr>
            <w:tcW w:w="285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负责老师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b/>
                <w:szCs w:val="21"/>
              </w:rPr>
              <w:t>联系电话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）</w:t>
            </w: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活动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目的</w:t>
            </w:r>
          </w:p>
        </w:tc>
        <w:tc>
          <w:tcPr>
            <w:tcW w:w="784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理论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支撑</w:t>
            </w:r>
          </w:p>
        </w:tc>
        <w:tc>
          <w:tcPr>
            <w:tcW w:w="784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活动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时间</w:t>
            </w:r>
          </w:p>
        </w:tc>
        <w:tc>
          <w:tcPr>
            <w:tcW w:w="784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活动</w:t>
            </w:r>
          </w:p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地点</w:t>
            </w:r>
          </w:p>
        </w:tc>
        <w:tc>
          <w:tcPr>
            <w:tcW w:w="784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1" w:hRule="atLeast"/>
        </w:trPr>
        <w:tc>
          <w:tcPr>
            <w:tcW w:w="12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活动内容（附详细活动方案）</w:t>
            </w:r>
          </w:p>
        </w:tc>
        <w:tc>
          <w:tcPr>
            <w:tcW w:w="7840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</w:tr>
    </w:tbl>
    <w:p>
      <w:pPr>
        <w:jc w:val="center"/>
      </w:pPr>
    </w:p>
    <w:p>
      <w:pPr>
        <w:jc w:val="center"/>
      </w:pPr>
    </w:p>
    <w:tbl>
      <w:tblPr>
        <w:tblStyle w:val="4"/>
        <w:tblW w:w="9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7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1343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预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期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效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果</w:t>
            </w:r>
          </w:p>
        </w:tc>
        <w:tc>
          <w:tcPr>
            <w:tcW w:w="78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343" w:type="dxa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活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动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预</w:t>
            </w:r>
          </w:p>
          <w:p>
            <w:pPr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算</w:t>
            </w:r>
          </w:p>
        </w:tc>
        <w:tc>
          <w:tcPr>
            <w:tcW w:w="78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3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见</w:t>
            </w:r>
          </w:p>
        </w:tc>
        <w:tc>
          <w:tcPr>
            <w:tcW w:w="78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</w:t>
            </w:r>
          </w:p>
          <w:p>
            <w:pPr>
              <w:ind w:firstLine="2400" w:firstLineChars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签字（公章）：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4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结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果</w:t>
            </w:r>
          </w:p>
        </w:tc>
        <w:tc>
          <w:tcPr>
            <w:tcW w:w="787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NjY0NGRlY2E1MDc5MWZhYjRmMTk1OTU2ZmZlMGYifQ=="/>
  </w:docVars>
  <w:rsids>
    <w:rsidRoot w:val="00672155"/>
    <w:rsid w:val="00071F83"/>
    <w:rsid w:val="002340AB"/>
    <w:rsid w:val="0023593A"/>
    <w:rsid w:val="0026060A"/>
    <w:rsid w:val="002E33E6"/>
    <w:rsid w:val="003D3246"/>
    <w:rsid w:val="00492C75"/>
    <w:rsid w:val="005659F9"/>
    <w:rsid w:val="0057515C"/>
    <w:rsid w:val="005F02EA"/>
    <w:rsid w:val="00603ED0"/>
    <w:rsid w:val="00672155"/>
    <w:rsid w:val="006C73A2"/>
    <w:rsid w:val="007418B4"/>
    <w:rsid w:val="007440CE"/>
    <w:rsid w:val="007E5452"/>
    <w:rsid w:val="0082124E"/>
    <w:rsid w:val="0083301B"/>
    <w:rsid w:val="0087186D"/>
    <w:rsid w:val="008C5F8D"/>
    <w:rsid w:val="00925136"/>
    <w:rsid w:val="009316C5"/>
    <w:rsid w:val="0094094E"/>
    <w:rsid w:val="00A00409"/>
    <w:rsid w:val="00A10334"/>
    <w:rsid w:val="00AB1124"/>
    <w:rsid w:val="00AC69E5"/>
    <w:rsid w:val="00AF1026"/>
    <w:rsid w:val="00B30208"/>
    <w:rsid w:val="00B45CF0"/>
    <w:rsid w:val="00B46617"/>
    <w:rsid w:val="00BB7E95"/>
    <w:rsid w:val="00BF08F7"/>
    <w:rsid w:val="00C50A1D"/>
    <w:rsid w:val="00CF4E31"/>
    <w:rsid w:val="00D655FC"/>
    <w:rsid w:val="00DB2B1D"/>
    <w:rsid w:val="00DB7D4A"/>
    <w:rsid w:val="00DC11A8"/>
    <w:rsid w:val="00DD1838"/>
    <w:rsid w:val="00E0464B"/>
    <w:rsid w:val="00E54B0F"/>
    <w:rsid w:val="00E9692F"/>
    <w:rsid w:val="00EA5CB7"/>
    <w:rsid w:val="00EB5D83"/>
    <w:rsid w:val="00EF56A0"/>
    <w:rsid w:val="00F20141"/>
    <w:rsid w:val="00F65D22"/>
    <w:rsid w:val="00F82877"/>
    <w:rsid w:val="00F87E99"/>
    <w:rsid w:val="00F94149"/>
    <w:rsid w:val="00FE0804"/>
    <w:rsid w:val="00FE7368"/>
    <w:rsid w:val="023D2227"/>
    <w:rsid w:val="04AE3058"/>
    <w:rsid w:val="0582377F"/>
    <w:rsid w:val="0E3570D1"/>
    <w:rsid w:val="110647FD"/>
    <w:rsid w:val="17666CB4"/>
    <w:rsid w:val="17FF4DDF"/>
    <w:rsid w:val="1C1B6FF6"/>
    <w:rsid w:val="2C633040"/>
    <w:rsid w:val="2CF56F53"/>
    <w:rsid w:val="371A0C20"/>
    <w:rsid w:val="3AF5258A"/>
    <w:rsid w:val="3B272901"/>
    <w:rsid w:val="3D8519A8"/>
    <w:rsid w:val="3E912028"/>
    <w:rsid w:val="3F4D001A"/>
    <w:rsid w:val="3F9C239F"/>
    <w:rsid w:val="40EF1D8D"/>
    <w:rsid w:val="46F47792"/>
    <w:rsid w:val="48F1639F"/>
    <w:rsid w:val="4BDC52CA"/>
    <w:rsid w:val="52A434B2"/>
    <w:rsid w:val="56D01670"/>
    <w:rsid w:val="590716DE"/>
    <w:rsid w:val="683B0A4C"/>
    <w:rsid w:val="6C80778E"/>
    <w:rsid w:val="703D081E"/>
    <w:rsid w:val="70FB0D13"/>
    <w:rsid w:val="7C2020AD"/>
    <w:rsid w:val="7C3162CD"/>
    <w:rsid w:val="7D6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94</Characters>
  <Lines>1</Lines>
  <Paragraphs>1</Paragraphs>
  <TotalTime>32</TotalTime>
  <ScaleCrop>false</ScaleCrop>
  <LinksUpToDate>false</LinksUpToDate>
  <CharactersWithSpaces>133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2021-04-06T03:44:00Z</dcterms:created>
  <dc:creator>htu</dc:creator>
  <cp:lastModifiedBy>雨、静止了一切</cp:lastModifiedBy>
  <dcterms:modified xsi:type="dcterms:W3CDTF">2024-04-03T02:43:31Z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762E7ECCA13345EFAB29C5942F2A298D_13</vt:lpwstr>
  </property>
</Properties>
</file>