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7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before="240" w:after="240" w:line="57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新乡市大学生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科普视频创作大赛报名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表</w:t>
      </w:r>
      <w:bookmarkEnd w:id="0"/>
    </w:p>
    <w:tbl>
      <w:tblPr>
        <w:tblStyle w:val="10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440"/>
        <w:gridCol w:w="750"/>
        <w:gridCol w:w="780"/>
        <w:gridCol w:w="630"/>
        <w:gridCol w:w="1425"/>
        <w:gridCol w:w="795"/>
        <w:gridCol w:w="15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作品名称</w:t>
            </w:r>
          </w:p>
        </w:tc>
        <w:tc>
          <w:tcPr>
            <w:tcW w:w="741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手机号码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36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通讯地址</w:t>
            </w:r>
          </w:p>
        </w:tc>
        <w:tc>
          <w:tcPr>
            <w:tcW w:w="741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制作日期</w:t>
            </w:r>
          </w:p>
        </w:tc>
        <w:tc>
          <w:tcPr>
            <w:tcW w:w="741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exact"/>
        </w:trPr>
        <w:tc>
          <w:tcPr>
            <w:tcW w:w="1306" w:type="dxa"/>
            <w:textDirection w:val="tbRlV"/>
            <w:vAlign w:val="center"/>
          </w:tcPr>
          <w:p>
            <w:pPr>
              <w:spacing w:before="120" w:line="400" w:lineRule="exact"/>
              <w:ind w:left="113" w:right="113" w:firstLine="1200" w:firstLineChars="500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Courier New" w:hAnsi="Courier New" w:eastAsia="仿宋_GB2312" w:cs="Times New Roman"/>
                <w:bCs/>
                <w:color w:val="000000"/>
                <w:sz w:val="24"/>
              </w:rPr>
              <w:t>作 品 简 介</w:t>
            </w:r>
          </w:p>
        </w:tc>
        <w:tc>
          <w:tcPr>
            <w:tcW w:w="7412" w:type="dxa"/>
            <w:gridSpan w:val="7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（主要内容或创作思路、体现的科学原理及科学方法，不超过500字）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06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作 者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年龄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院系、专业</w:t>
            </w: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1306" w:type="dxa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color w:val="000000"/>
                <w:sz w:val="24"/>
              </w:rPr>
              <w:t>作 者 声 明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pStyle w:val="2"/>
              <w:keepNext w:val="0"/>
              <w:keepLines w:val="0"/>
              <w:spacing w:before="0" w:after="0"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kern w:val="0"/>
                <w:sz w:val="24"/>
              </w:rPr>
              <w:t>参赛作品为原创作品，不存在任何知识产权争议，并同意大赛组委会有关竞赛规则要求，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  <w:t>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予主办方</w:t>
            </w:r>
            <w:r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  <w:t>对作品的使用权、传播权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等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签字：</w:t>
            </w:r>
          </w:p>
        </w:tc>
      </w:tr>
    </w:tbl>
    <w:p>
      <w:pPr>
        <w:jc w:val="center"/>
        <w:rPr>
          <w:color w:val="000000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32F1C"/>
    <w:rsid w:val="000132D1"/>
    <w:rsid w:val="00016637"/>
    <w:rsid w:val="000C03F5"/>
    <w:rsid w:val="000C646C"/>
    <w:rsid w:val="00227C22"/>
    <w:rsid w:val="002760D4"/>
    <w:rsid w:val="002D6F0E"/>
    <w:rsid w:val="00340D50"/>
    <w:rsid w:val="00385821"/>
    <w:rsid w:val="003E4488"/>
    <w:rsid w:val="004A1DA0"/>
    <w:rsid w:val="00500687"/>
    <w:rsid w:val="00513202"/>
    <w:rsid w:val="00514021"/>
    <w:rsid w:val="0051717D"/>
    <w:rsid w:val="00523E52"/>
    <w:rsid w:val="005468EB"/>
    <w:rsid w:val="005A74AE"/>
    <w:rsid w:val="005C2654"/>
    <w:rsid w:val="005F558D"/>
    <w:rsid w:val="00601566"/>
    <w:rsid w:val="00604474"/>
    <w:rsid w:val="006B7255"/>
    <w:rsid w:val="006C04BE"/>
    <w:rsid w:val="006D7AD1"/>
    <w:rsid w:val="00704B1C"/>
    <w:rsid w:val="00734AAC"/>
    <w:rsid w:val="007A6E7E"/>
    <w:rsid w:val="007C7E51"/>
    <w:rsid w:val="007E3F30"/>
    <w:rsid w:val="007F415A"/>
    <w:rsid w:val="00802465"/>
    <w:rsid w:val="008C2211"/>
    <w:rsid w:val="009210BB"/>
    <w:rsid w:val="009431CD"/>
    <w:rsid w:val="0095410E"/>
    <w:rsid w:val="00985ABA"/>
    <w:rsid w:val="009F5D9D"/>
    <w:rsid w:val="00A10BCE"/>
    <w:rsid w:val="00AE76C1"/>
    <w:rsid w:val="00B36BD9"/>
    <w:rsid w:val="00C0676F"/>
    <w:rsid w:val="00C40FD9"/>
    <w:rsid w:val="00C72291"/>
    <w:rsid w:val="00C74062"/>
    <w:rsid w:val="00CC4522"/>
    <w:rsid w:val="00CD79D2"/>
    <w:rsid w:val="00D20FE5"/>
    <w:rsid w:val="00DB33F0"/>
    <w:rsid w:val="00DB3837"/>
    <w:rsid w:val="00DF58F7"/>
    <w:rsid w:val="00E81D0E"/>
    <w:rsid w:val="00F36BAD"/>
    <w:rsid w:val="09BE1F4F"/>
    <w:rsid w:val="0BE14574"/>
    <w:rsid w:val="10994397"/>
    <w:rsid w:val="33032F1C"/>
    <w:rsid w:val="50711034"/>
    <w:rsid w:val="56612910"/>
    <w:rsid w:val="5B350D77"/>
    <w:rsid w:val="5BCF222C"/>
    <w:rsid w:val="7A5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7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semiHidden/>
    <w:uiPriority w:val="0"/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批注文字 Char"/>
    <w:basedOn w:val="12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9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290</Words>
  <Characters>1657</Characters>
  <Lines>13</Lines>
  <Paragraphs>3</Paragraphs>
  <TotalTime>8</TotalTime>
  <ScaleCrop>false</ScaleCrop>
  <LinksUpToDate>false</LinksUpToDate>
  <CharactersWithSpaces>1944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2021-04-14T04:44:00Z</dcterms:created>
  <dc:creator>cyq</dc:creator>
  <cp:lastModifiedBy>魏然</cp:lastModifiedBy>
  <dcterms:modified xsi:type="dcterms:W3CDTF">2021-04-15T00:10:28Z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E76328EFFF68479F82FFDA55B6DD9FFD</vt:lpwstr>
  </property>
</Properties>
</file>