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71DB5" w14:textId="1D99DCFD" w:rsidR="00AF3304" w:rsidRPr="009C4F23" w:rsidRDefault="00FE2DB1" w:rsidP="00AF3304">
      <w:pPr>
        <w:jc w:val="left"/>
        <w:textAlignment w:val="baseline"/>
        <w:rPr>
          <w:rFonts w:ascii="宋体" w:eastAsia="宋体" w:hAnsi="宋体"/>
          <w:bCs/>
          <w:sz w:val="20"/>
          <w:szCs w:val="21"/>
        </w:rPr>
      </w:pPr>
      <w:r w:rsidRPr="00FE2DB1">
        <w:rPr>
          <w:rFonts w:ascii="宋体" w:eastAsia="宋体" w:hAnsi="宋体"/>
          <w:bCs/>
          <w:szCs w:val="21"/>
        </w:rPr>
        <w:t>附</w:t>
      </w:r>
      <w:r w:rsidR="00AF3304" w:rsidRPr="009C4F23">
        <w:rPr>
          <w:rFonts w:ascii="宋体" w:eastAsia="宋体" w:hAnsi="宋体"/>
          <w:bCs/>
          <w:szCs w:val="21"/>
        </w:rPr>
        <w:t>件</w:t>
      </w:r>
      <w:r w:rsidR="00AF3304">
        <w:rPr>
          <w:rFonts w:ascii="宋体" w:eastAsia="宋体" w:hAnsi="宋体" w:hint="eastAsia"/>
          <w:bCs/>
          <w:szCs w:val="21"/>
        </w:rPr>
        <w:t>1</w:t>
      </w:r>
      <w:r w:rsidR="00AF3304" w:rsidRPr="009C4F23">
        <w:rPr>
          <w:rFonts w:ascii="宋体" w:eastAsia="宋体" w:hAnsi="宋体" w:hint="eastAsia"/>
          <w:bCs/>
          <w:szCs w:val="21"/>
        </w:rPr>
        <w:t>：</w:t>
      </w:r>
      <w:bookmarkStart w:id="0" w:name="_GoBack"/>
      <w:bookmarkEnd w:id="0"/>
    </w:p>
    <w:p w14:paraId="517B618C" w14:textId="475D4474" w:rsidR="00AF3304" w:rsidRDefault="00AF3304" w:rsidP="00AF3304">
      <w:pPr>
        <w:ind w:firstLineChars="200" w:firstLine="562"/>
        <w:jc w:val="center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河南师范大学2022年</w:t>
      </w:r>
      <w:r w:rsidRPr="00AF3304">
        <w:rPr>
          <w:rFonts w:ascii="宋体" w:eastAsia="宋体" w:hAnsi="宋体" w:hint="eastAsia"/>
          <w:b/>
          <w:bCs/>
          <w:sz w:val="28"/>
          <w:szCs w:val="28"/>
        </w:rPr>
        <w:t>第十九届中国研究生数学建模</w:t>
      </w:r>
      <w:r>
        <w:rPr>
          <w:rFonts w:ascii="宋体" w:eastAsia="宋体" w:hAnsi="宋体" w:hint="eastAsia"/>
          <w:b/>
          <w:bCs/>
          <w:sz w:val="28"/>
          <w:szCs w:val="28"/>
        </w:rPr>
        <w:t>竞赛报名表</w:t>
      </w:r>
    </w:p>
    <w:p w14:paraId="055A2BED" w14:textId="77777777" w:rsidR="00AF3304" w:rsidRDefault="00AF3304" w:rsidP="00AF3304">
      <w:pPr>
        <w:textAlignment w:val="baseline"/>
        <w:rPr>
          <w:rFonts w:ascii="宋体" w:eastAsia="宋体" w:hAnsi="宋体"/>
          <w:b/>
          <w:bCs/>
          <w:sz w:val="28"/>
          <w:szCs w:val="28"/>
        </w:rPr>
      </w:pPr>
      <w:r w:rsidRPr="00297C4F">
        <w:rPr>
          <w:rFonts w:ascii="宋体" w:eastAsia="宋体" w:hAnsi="宋体" w:hint="eastAsia"/>
          <w:b/>
          <w:bCs/>
          <w:sz w:val="28"/>
          <w:szCs w:val="28"/>
        </w:rPr>
        <w:t>学院</w:t>
      </w:r>
      <w:r>
        <w:rPr>
          <w:rFonts w:ascii="宋体" w:eastAsia="宋体" w:hAnsi="宋体" w:hint="eastAsia"/>
          <w:b/>
          <w:bCs/>
          <w:sz w:val="28"/>
          <w:szCs w:val="28"/>
        </w:rPr>
        <w:t>（盖章</w:t>
      </w:r>
      <w:r>
        <w:rPr>
          <w:rFonts w:ascii="宋体" w:eastAsia="宋体" w:hAnsi="宋体"/>
          <w:b/>
          <w:bCs/>
          <w:sz w:val="28"/>
          <w:szCs w:val="28"/>
        </w:rPr>
        <w:t>）</w:t>
      </w:r>
      <w:r>
        <w:rPr>
          <w:rFonts w:ascii="宋体" w:eastAsia="宋体" w:hAnsi="宋体" w:hint="eastAsia"/>
          <w:b/>
          <w:bCs/>
          <w:sz w:val="28"/>
          <w:szCs w:val="28"/>
        </w:rPr>
        <w:t>:                          主管领导：                     负责人：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0"/>
        <w:gridCol w:w="1961"/>
        <w:gridCol w:w="1833"/>
        <w:gridCol w:w="1962"/>
        <w:gridCol w:w="2089"/>
        <w:gridCol w:w="3123"/>
        <w:gridCol w:w="1069"/>
        <w:gridCol w:w="1097"/>
      </w:tblGrid>
      <w:tr w:rsidR="00DB3A90" w14:paraId="2EDE4D2C" w14:textId="77777777" w:rsidTr="00DB3A90">
        <w:tc>
          <w:tcPr>
            <w:tcW w:w="1040" w:type="dxa"/>
            <w:vAlign w:val="center"/>
          </w:tcPr>
          <w:p w14:paraId="6F53E46F" w14:textId="77777777" w:rsidR="00DB3A90" w:rsidRPr="00297C4F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 号</w:t>
            </w:r>
          </w:p>
        </w:tc>
        <w:tc>
          <w:tcPr>
            <w:tcW w:w="1961" w:type="dxa"/>
            <w:vAlign w:val="center"/>
          </w:tcPr>
          <w:p w14:paraId="006F5F27" w14:textId="77777777" w:rsidR="00DB3A90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833" w:type="dxa"/>
            <w:vAlign w:val="center"/>
          </w:tcPr>
          <w:p w14:paraId="4BA21324" w14:textId="77777777" w:rsidR="00DB3A90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962" w:type="dxa"/>
            <w:vAlign w:val="center"/>
          </w:tcPr>
          <w:p w14:paraId="23C519DB" w14:textId="77777777" w:rsidR="00DB3A90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专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2089" w:type="dxa"/>
            <w:vAlign w:val="center"/>
          </w:tcPr>
          <w:p w14:paraId="5B7DBA54" w14:textId="77777777" w:rsidR="00DB3A90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3123" w:type="dxa"/>
          </w:tcPr>
          <w:p w14:paraId="01620535" w14:textId="4E0D8F4B" w:rsidR="00DB3A90" w:rsidRPr="00D37783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color w:val="FF0000"/>
                <w:sz w:val="20"/>
                <w:szCs w:val="21"/>
              </w:rPr>
            </w:pPr>
            <w:r w:rsidRPr="00D37783">
              <w:rPr>
                <w:rFonts w:ascii="宋体" w:eastAsia="宋体" w:hAnsi="宋体" w:hint="eastAsia"/>
                <w:b/>
                <w:bCs/>
                <w:color w:val="FF0000"/>
                <w:szCs w:val="21"/>
              </w:rPr>
              <w:t>本科或研究生阶段是否参加过数学建模竞赛、级别及获奖等情况</w:t>
            </w:r>
          </w:p>
        </w:tc>
        <w:tc>
          <w:tcPr>
            <w:tcW w:w="1069" w:type="dxa"/>
          </w:tcPr>
          <w:p w14:paraId="169850AE" w14:textId="77777777" w:rsidR="00DB3A90" w:rsidRPr="00D37783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color w:val="FF0000"/>
                <w:sz w:val="28"/>
                <w:szCs w:val="28"/>
              </w:rPr>
            </w:pPr>
            <w:r w:rsidRPr="00D37783">
              <w:rPr>
                <w:rFonts w:ascii="宋体" w:eastAsia="宋体" w:hAnsi="宋体" w:hint="eastAsia"/>
                <w:b/>
                <w:bCs/>
                <w:color w:val="FF0000"/>
                <w:sz w:val="28"/>
                <w:szCs w:val="28"/>
              </w:rPr>
              <w:t>有何</w:t>
            </w:r>
          </w:p>
          <w:p w14:paraId="6067C4B0" w14:textId="6D7758D8" w:rsidR="00DB3A90" w:rsidRPr="00D37783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color w:val="FF0000"/>
                <w:sz w:val="28"/>
                <w:szCs w:val="28"/>
              </w:rPr>
            </w:pPr>
            <w:r w:rsidRPr="00D37783">
              <w:rPr>
                <w:rFonts w:ascii="宋体" w:eastAsia="宋体" w:hAnsi="宋体" w:hint="eastAsia"/>
                <w:b/>
                <w:bCs/>
                <w:color w:val="FF0000"/>
                <w:sz w:val="28"/>
                <w:szCs w:val="28"/>
              </w:rPr>
              <w:t>专长</w:t>
            </w:r>
          </w:p>
        </w:tc>
        <w:tc>
          <w:tcPr>
            <w:tcW w:w="1097" w:type="dxa"/>
          </w:tcPr>
          <w:p w14:paraId="286E69D1" w14:textId="7D206FA3" w:rsidR="00DB3A90" w:rsidRDefault="00DB3A90" w:rsidP="00FA7878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B3A90" w14:paraId="7CA00920" w14:textId="77777777" w:rsidTr="00DB3A90">
        <w:trPr>
          <w:trHeight w:val="227"/>
        </w:trPr>
        <w:tc>
          <w:tcPr>
            <w:tcW w:w="1040" w:type="dxa"/>
          </w:tcPr>
          <w:p w14:paraId="21435296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14:paraId="2EC40C2A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321363EA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2CECD02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13F94218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14:paraId="5C69421C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54DC33A7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14:paraId="4D1A14E2" w14:textId="07F1732D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B3A90" w14:paraId="542EDB9C" w14:textId="77777777" w:rsidTr="00DB3A90">
        <w:trPr>
          <w:trHeight w:val="227"/>
        </w:trPr>
        <w:tc>
          <w:tcPr>
            <w:tcW w:w="1040" w:type="dxa"/>
          </w:tcPr>
          <w:p w14:paraId="228B0777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14:paraId="4AAA16DA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7A3B92FE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5A830665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6F992EB9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14:paraId="62A26DD6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58236716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14:paraId="0C5C8389" w14:textId="1EB67140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B3A90" w14:paraId="05C91204" w14:textId="77777777" w:rsidTr="00DB3A90">
        <w:trPr>
          <w:trHeight w:val="227"/>
        </w:trPr>
        <w:tc>
          <w:tcPr>
            <w:tcW w:w="1040" w:type="dxa"/>
          </w:tcPr>
          <w:p w14:paraId="24ABDC65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14:paraId="7032D7AB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6988B82D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3D0E7655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6EDE688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14:paraId="655BFD98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05818B8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14:paraId="151C9D3E" w14:textId="613691BB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B3A90" w14:paraId="1BB81FB5" w14:textId="77777777" w:rsidTr="00DB3A90">
        <w:trPr>
          <w:trHeight w:val="227"/>
        </w:trPr>
        <w:tc>
          <w:tcPr>
            <w:tcW w:w="1040" w:type="dxa"/>
          </w:tcPr>
          <w:p w14:paraId="0DC4E9AA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14:paraId="5644D9CD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2A646C69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699FB0F0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2E53DB4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14:paraId="620F0DF3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60873A3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14:paraId="76970C19" w14:textId="55D17BCD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B3A90" w14:paraId="1AC43E5E" w14:textId="77777777" w:rsidTr="00DB3A90">
        <w:trPr>
          <w:trHeight w:val="227"/>
        </w:trPr>
        <w:tc>
          <w:tcPr>
            <w:tcW w:w="1040" w:type="dxa"/>
          </w:tcPr>
          <w:p w14:paraId="01A5299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61" w:type="dxa"/>
          </w:tcPr>
          <w:p w14:paraId="383845BD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61D847FD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414EA288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00BE0B49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14:paraId="15C394C3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59CD9912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14:paraId="0B2EBAE3" w14:textId="3ED05805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B3A90" w14:paraId="6D65CBC5" w14:textId="77777777" w:rsidTr="00DB3A90">
        <w:trPr>
          <w:trHeight w:val="227"/>
        </w:trPr>
        <w:tc>
          <w:tcPr>
            <w:tcW w:w="1040" w:type="dxa"/>
          </w:tcPr>
          <w:p w14:paraId="75995833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14:paraId="16D99FFE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35DB8DF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42E13902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5554CF20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14:paraId="319AF0D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3657E4F5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14:paraId="201554E0" w14:textId="3F763EE6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B3A90" w14:paraId="4FF20AB4" w14:textId="77777777" w:rsidTr="00DB3A90">
        <w:trPr>
          <w:trHeight w:val="227"/>
        </w:trPr>
        <w:tc>
          <w:tcPr>
            <w:tcW w:w="1040" w:type="dxa"/>
          </w:tcPr>
          <w:p w14:paraId="75473FD2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61" w:type="dxa"/>
          </w:tcPr>
          <w:p w14:paraId="496853D9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42658FB6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4D4717D3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3B69EA45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14:paraId="694D332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7FF61A62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14:paraId="51AF5F90" w14:textId="64F757F4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B3A90" w14:paraId="4A3FD8E7" w14:textId="77777777" w:rsidTr="00DB3A90">
        <w:trPr>
          <w:trHeight w:val="227"/>
        </w:trPr>
        <w:tc>
          <w:tcPr>
            <w:tcW w:w="1040" w:type="dxa"/>
          </w:tcPr>
          <w:p w14:paraId="13916ABE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61" w:type="dxa"/>
          </w:tcPr>
          <w:p w14:paraId="4CB8BC36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</w:tcPr>
          <w:p w14:paraId="66193E81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717FC15D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089" w:type="dxa"/>
          </w:tcPr>
          <w:p w14:paraId="4D29F935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</w:tcPr>
          <w:p w14:paraId="5E4A39CC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14:paraId="1C8D1105" w14:textId="7777777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14:paraId="60983541" w14:textId="1F5F0D47" w:rsidR="00DB3A90" w:rsidRDefault="00DB3A90" w:rsidP="00FA7878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</w:tbl>
    <w:p w14:paraId="0E70EB0A" w14:textId="77777777" w:rsidR="00AF3304" w:rsidRDefault="00AF3304" w:rsidP="00AF3304">
      <w:pPr>
        <w:textAlignment w:val="baseline"/>
        <w:rPr>
          <w:sz w:val="20"/>
        </w:rPr>
      </w:pPr>
    </w:p>
    <w:p w14:paraId="506D98C9" w14:textId="5384C695" w:rsidR="00AF3304" w:rsidRPr="00F14980" w:rsidRDefault="00AF3304" w:rsidP="00AB5DEE">
      <w:pPr>
        <w:spacing w:line="360" w:lineRule="auto"/>
        <w:jc w:val="right"/>
        <w:rPr>
          <w:rFonts w:ascii="仿宋" w:eastAsia="仿宋" w:hAnsi="仿宋"/>
          <w:sz w:val="24"/>
          <w:szCs w:val="28"/>
        </w:rPr>
      </w:pPr>
    </w:p>
    <w:sectPr w:rsidR="00AF3304" w:rsidRPr="00F14980" w:rsidSect="00C8553F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D64E4" w14:textId="77777777" w:rsidR="00FB4E6B" w:rsidRDefault="00FB4E6B" w:rsidP="00184CBC">
      <w:r>
        <w:separator/>
      </w:r>
    </w:p>
  </w:endnote>
  <w:endnote w:type="continuationSeparator" w:id="0">
    <w:p w14:paraId="4AB19004" w14:textId="77777777" w:rsidR="00FB4E6B" w:rsidRDefault="00FB4E6B" w:rsidP="0018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06E9C" w14:textId="77777777" w:rsidR="00FB4E6B" w:rsidRDefault="00FB4E6B" w:rsidP="00184CBC">
      <w:r>
        <w:separator/>
      </w:r>
    </w:p>
  </w:footnote>
  <w:footnote w:type="continuationSeparator" w:id="0">
    <w:p w14:paraId="312762B0" w14:textId="77777777" w:rsidR="00FB4E6B" w:rsidRDefault="00FB4E6B" w:rsidP="0018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507"/>
    <w:multiLevelType w:val="hybridMultilevel"/>
    <w:tmpl w:val="5B14A24E"/>
    <w:lvl w:ilvl="0" w:tplc="FFFFFFFF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4466D0"/>
    <w:multiLevelType w:val="hybridMultilevel"/>
    <w:tmpl w:val="5B14A24E"/>
    <w:lvl w:ilvl="0" w:tplc="7AB620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45614CA"/>
    <w:multiLevelType w:val="hybridMultilevel"/>
    <w:tmpl w:val="5F141AE8"/>
    <w:lvl w:ilvl="0" w:tplc="79F65D7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B"/>
    <w:rsid w:val="000147C4"/>
    <w:rsid w:val="0012754D"/>
    <w:rsid w:val="00184CBC"/>
    <w:rsid w:val="001F6500"/>
    <w:rsid w:val="002120CF"/>
    <w:rsid w:val="00232506"/>
    <w:rsid w:val="00284D2A"/>
    <w:rsid w:val="00302E07"/>
    <w:rsid w:val="003551EB"/>
    <w:rsid w:val="003D14EB"/>
    <w:rsid w:val="0041148F"/>
    <w:rsid w:val="004D1696"/>
    <w:rsid w:val="00506AA8"/>
    <w:rsid w:val="00580E32"/>
    <w:rsid w:val="005C2C5E"/>
    <w:rsid w:val="0072595A"/>
    <w:rsid w:val="007370C3"/>
    <w:rsid w:val="00742200"/>
    <w:rsid w:val="00797B82"/>
    <w:rsid w:val="0089104D"/>
    <w:rsid w:val="008E3004"/>
    <w:rsid w:val="00947447"/>
    <w:rsid w:val="009771D8"/>
    <w:rsid w:val="0098572E"/>
    <w:rsid w:val="009C16C0"/>
    <w:rsid w:val="009E33B4"/>
    <w:rsid w:val="009E4582"/>
    <w:rsid w:val="009E503B"/>
    <w:rsid w:val="00A45BE6"/>
    <w:rsid w:val="00A72C1D"/>
    <w:rsid w:val="00A82550"/>
    <w:rsid w:val="00AB5DEE"/>
    <w:rsid w:val="00AF3304"/>
    <w:rsid w:val="00AF5847"/>
    <w:rsid w:val="00B53D19"/>
    <w:rsid w:val="00B706D2"/>
    <w:rsid w:val="00BF05A3"/>
    <w:rsid w:val="00BF3E10"/>
    <w:rsid w:val="00BF7793"/>
    <w:rsid w:val="00C05472"/>
    <w:rsid w:val="00C16A0E"/>
    <w:rsid w:val="00C2013D"/>
    <w:rsid w:val="00C82D3E"/>
    <w:rsid w:val="00C8553F"/>
    <w:rsid w:val="00CC514F"/>
    <w:rsid w:val="00CF2B87"/>
    <w:rsid w:val="00D37783"/>
    <w:rsid w:val="00D63FF9"/>
    <w:rsid w:val="00D95A25"/>
    <w:rsid w:val="00DB3A90"/>
    <w:rsid w:val="00E36AAD"/>
    <w:rsid w:val="00E712D4"/>
    <w:rsid w:val="00E7256D"/>
    <w:rsid w:val="00EA7608"/>
    <w:rsid w:val="00EE55CE"/>
    <w:rsid w:val="00F14980"/>
    <w:rsid w:val="00F51522"/>
    <w:rsid w:val="00FB4E6B"/>
    <w:rsid w:val="00FD66B9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B0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52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3D19"/>
    <w:pPr>
      <w:ind w:firstLineChars="200" w:firstLine="420"/>
    </w:pPr>
  </w:style>
  <w:style w:type="character" w:styleId="a5">
    <w:name w:val="Strong"/>
    <w:basedOn w:val="a0"/>
    <w:uiPriority w:val="22"/>
    <w:qFormat/>
    <w:rsid w:val="00FD66B9"/>
    <w:rPr>
      <w:b/>
      <w:bCs/>
    </w:rPr>
  </w:style>
  <w:style w:type="paragraph" w:styleId="a6">
    <w:name w:val="header"/>
    <w:basedOn w:val="a"/>
    <w:link w:val="Char"/>
    <w:uiPriority w:val="99"/>
    <w:unhideWhenUsed/>
    <w:rsid w:val="00184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84CB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84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84CBC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AF330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F3304"/>
  </w:style>
  <w:style w:type="table" w:styleId="a9">
    <w:name w:val="Table Grid"/>
    <w:basedOn w:val="a1"/>
    <w:uiPriority w:val="39"/>
    <w:rsid w:val="00AF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52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3D19"/>
    <w:pPr>
      <w:ind w:firstLineChars="200" w:firstLine="420"/>
    </w:pPr>
  </w:style>
  <w:style w:type="character" w:styleId="a5">
    <w:name w:val="Strong"/>
    <w:basedOn w:val="a0"/>
    <w:uiPriority w:val="22"/>
    <w:qFormat/>
    <w:rsid w:val="00FD66B9"/>
    <w:rPr>
      <w:b/>
      <w:bCs/>
    </w:rPr>
  </w:style>
  <w:style w:type="paragraph" w:styleId="a6">
    <w:name w:val="header"/>
    <w:basedOn w:val="a"/>
    <w:link w:val="Char"/>
    <w:uiPriority w:val="99"/>
    <w:unhideWhenUsed/>
    <w:rsid w:val="00184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84CB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84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84CBC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AF330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F3304"/>
  </w:style>
  <w:style w:type="table" w:styleId="a9">
    <w:name w:val="Table Grid"/>
    <w:basedOn w:val="a1"/>
    <w:uiPriority w:val="39"/>
    <w:rsid w:val="00AF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鲁宾</dc:creator>
  <cp:keywords/>
  <dc:description/>
  <cp:lastModifiedBy>许天心</cp:lastModifiedBy>
  <cp:revision>34</cp:revision>
  <dcterms:created xsi:type="dcterms:W3CDTF">2022-06-27T02:13:00Z</dcterms:created>
  <dcterms:modified xsi:type="dcterms:W3CDTF">2022-06-30T09:04:00Z</dcterms:modified>
</cp:coreProperties>
</file>