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A8" w:rsidRDefault="00C70EA8" w:rsidP="00C70EA8">
      <w:pPr>
        <w:widowControl/>
        <w:shd w:val="clear" w:color="auto" w:fill="FFFFFF"/>
        <w:spacing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C70EA8">
        <w:rPr>
          <w:rFonts w:ascii="宋体" w:eastAsia="宋体" w:hAnsi="宋体" w:cs="宋体" w:hint="eastAsia"/>
          <w:kern w:val="0"/>
          <w:sz w:val="24"/>
          <w:szCs w:val="24"/>
          <w:lang w:val="en"/>
        </w:rPr>
        <w:t>大学体育I[ty0100101]课程上课项目场地位置</w:t>
      </w:r>
      <w:r w:rsidR="00654C65">
        <w:rPr>
          <w:rFonts w:ascii="宋体" w:eastAsia="宋体" w:hAnsi="宋体" w:cs="宋体" w:hint="eastAsia"/>
          <w:kern w:val="0"/>
          <w:sz w:val="24"/>
          <w:szCs w:val="24"/>
          <w:lang w:val="en"/>
        </w:rPr>
        <w:t>：</w:t>
      </w:r>
    </w:p>
    <w:tbl>
      <w:tblPr>
        <w:tblW w:w="6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4875"/>
      </w:tblGrid>
      <w:tr w:rsidR="00C70EA8" w:rsidRPr="00C70EA8" w:rsidTr="00C70EA8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上课场地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篮球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LQ--3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西校区水泥篮球场南场地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排球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PQ—1\2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西校区塑胶排球场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足球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DQTJC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东校区</w:t>
            </w: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田径场西南角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乒乓球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PPQ--2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西校区乒乓球场（游泳馆西侧）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羽毛球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YMQ—1\2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西校区羽毛球场（小白楼前）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网球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WQ—1\2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西校区网球场（小白楼北、塑胶网球场）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合球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LQ--3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西校区水泥篮球场南场地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健美操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LQ--2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西校区球类馆东侧篮球场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武术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DQTJC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东校区</w:t>
            </w: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田径场西南角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跆拳道</w:t>
            </w:r>
          </w:p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DQTJC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东校区</w:t>
            </w: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田径场西南角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654C65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654C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散手</w:t>
            </w:r>
          </w:p>
          <w:p w:rsidR="00C70EA8" w:rsidRPr="00654C65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654C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DQTJC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654C65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654C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西校区田径场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气排球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西校区气排球场（游泳馆西侧）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毽球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西校区乒乓球场南侧</w:t>
            </w:r>
          </w:p>
        </w:tc>
      </w:tr>
      <w:tr w:rsidR="00C70EA8" w:rsidRPr="00C70EA8" w:rsidTr="00C70EA8">
        <w:trPr>
          <w:trHeight w:val="5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排舞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70EA8" w:rsidRPr="00C70EA8" w:rsidRDefault="00C70EA8" w:rsidP="00C70EA8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C70E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西校区塑胶网球场北侧</w:t>
            </w:r>
          </w:p>
        </w:tc>
      </w:tr>
    </w:tbl>
    <w:p w:rsidR="00C70EA8" w:rsidRPr="00C70EA8" w:rsidRDefault="00C70EA8" w:rsidP="00C70EA8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Verdana" w:eastAsia="宋体" w:hAnsi="Verdana" w:cs="宋体"/>
          <w:kern w:val="0"/>
          <w:sz w:val="20"/>
          <w:szCs w:val="20"/>
          <w:lang w:val="en"/>
        </w:rPr>
      </w:pPr>
    </w:p>
    <w:p w:rsidR="00C70EA8" w:rsidRPr="00C70EA8" w:rsidRDefault="00C70EA8" w:rsidP="00C70EA8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Verdana" w:eastAsia="宋体" w:hAnsi="Verdana" w:cs="宋体"/>
          <w:kern w:val="0"/>
          <w:sz w:val="20"/>
          <w:szCs w:val="20"/>
          <w:lang w:val="en"/>
        </w:rPr>
      </w:pPr>
    </w:p>
    <w:p w:rsidR="00FC281B" w:rsidRPr="00C70EA8" w:rsidRDefault="00FC281B">
      <w:pPr>
        <w:rPr>
          <w:lang w:val="en"/>
        </w:rPr>
      </w:pPr>
      <w:bookmarkStart w:id="0" w:name="_GoBack"/>
      <w:bookmarkEnd w:id="0"/>
    </w:p>
    <w:sectPr w:rsidR="00FC281B" w:rsidRPr="00C7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A6" w:rsidRDefault="007E0EA6" w:rsidP="00654C65">
      <w:r>
        <w:separator/>
      </w:r>
    </w:p>
  </w:endnote>
  <w:endnote w:type="continuationSeparator" w:id="0">
    <w:p w:rsidR="007E0EA6" w:rsidRDefault="007E0EA6" w:rsidP="0065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A6" w:rsidRDefault="007E0EA6" w:rsidP="00654C65">
      <w:r>
        <w:separator/>
      </w:r>
    </w:p>
  </w:footnote>
  <w:footnote w:type="continuationSeparator" w:id="0">
    <w:p w:rsidR="007E0EA6" w:rsidRDefault="007E0EA6" w:rsidP="0065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A8"/>
    <w:rsid w:val="00654C65"/>
    <w:rsid w:val="007E0EA6"/>
    <w:rsid w:val="00C70EA8"/>
    <w:rsid w:val="00FC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0EA8"/>
    <w:rPr>
      <w:b/>
      <w:bCs/>
    </w:rPr>
  </w:style>
  <w:style w:type="paragraph" w:styleId="a5">
    <w:name w:val="header"/>
    <w:basedOn w:val="a"/>
    <w:link w:val="Char"/>
    <w:uiPriority w:val="99"/>
    <w:unhideWhenUsed/>
    <w:rsid w:val="0065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4C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4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0EA8"/>
    <w:rPr>
      <w:b/>
      <w:bCs/>
    </w:rPr>
  </w:style>
  <w:style w:type="paragraph" w:styleId="a5">
    <w:name w:val="header"/>
    <w:basedOn w:val="a"/>
    <w:link w:val="Char"/>
    <w:uiPriority w:val="99"/>
    <w:unhideWhenUsed/>
    <w:rsid w:val="0065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4C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4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8683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1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1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2</cp:revision>
  <dcterms:created xsi:type="dcterms:W3CDTF">2017-09-15T03:36:00Z</dcterms:created>
  <dcterms:modified xsi:type="dcterms:W3CDTF">2017-09-20T01:58:00Z</dcterms:modified>
</cp:coreProperties>
</file>