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DC" w:rsidRPr="006A2F82" w:rsidRDefault="00CE00DC" w:rsidP="00CE00DC">
      <w:pPr>
        <w:jc w:val="center"/>
        <w:rPr>
          <w:b/>
          <w:sz w:val="28"/>
          <w:szCs w:val="28"/>
        </w:rPr>
      </w:pPr>
      <w:r w:rsidRPr="006A2F82">
        <w:rPr>
          <w:rFonts w:hint="eastAsia"/>
          <w:b/>
          <w:sz w:val="28"/>
          <w:szCs w:val="28"/>
        </w:rPr>
        <w:t>__________</w:t>
      </w:r>
      <w:r w:rsidRPr="006A2F82">
        <w:rPr>
          <w:rFonts w:hint="eastAsia"/>
          <w:b/>
          <w:sz w:val="28"/>
          <w:szCs w:val="28"/>
        </w:rPr>
        <w:t>学院</w:t>
      </w:r>
      <w:r w:rsidRPr="006A2F82">
        <w:rPr>
          <w:rFonts w:hint="eastAsia"/>
          <w:b/>
          <w:sz w:val="28"/>
          <w:szCs w:val="28"/>
        </w:rPr>
        <w:t>2020</w:t>
      </w:r>
      <w:r w:rsidRPr="006A2F82">
        <w:rPr>
          <w:rFonts w:hint="eastAsia"/>
          <w:b/>
          <w:sz w:val="28"/>
          <w:szCs w:val="28"/>
        </w:rPr>
        <w:t>年春学生教材费核对结果</w:t>
      </w:r>
    </w:p>
    <w:p w:rsidR="00CE00DC" w:rsidRDefault="00CE00DC" w:rsidP="00CE00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我学院共有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名学生，均已核对完毕。其中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人核对无误；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人核对有误。</w:t>
      </w:r>
    </w:p>
    <w:p w:rsidR="00CE00DC" w:rsidRDefault="00CE00DC" w:rsidP="00CE00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教材费核对有误学生信息</w:t>
      </w:r>
    </w:p>
    <w:p w:rsidR="00CE00DC" w:rsidRPr="000F2333" w:rsidRDefault="00CE00DC" w:rsidP="00CE00DC">
      <w:pPr>
        <w:pStyle w:val="a5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0F2333">
        <w:rPr>
          <w:rFonts w:hint="eastAsia"/>
          <w:sz w:val="28"/>
          <w:szCs w:val="28"/>
        </w:rPr>
        <w:t>学号、姓名、情况说明、联系电话</w:t>
      </w:r>
    </w:p>
    <w:p w:rsidR="00CE00DC" w:rsidRDefault="00CE00DC" w:rsidP="00CE00DC">
      <w:pPr>
        <w:ind w:firstLineChars="200" w:firstLine="560"/>
        <w:rPr>
          <w:sz w:val="28"/>
          <w:szCs w:val="28"/>
        </w:rPr>
      </w:pPr>
      <w:r w:rsidRPr="000F2333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…………</w:t>
      </w:r>
      <w:r>
        <w:rPr>
          <w:rFonts w:hint="eastAsia"/>
          <w:sz w:val="28"/>
          <w:szCs w:val="28"/>
        </w:rPr>
        <w:t>..</w:t>
      </w:r>
    </w:p>
    <w:p w:rsidR="00CE00DC" w:rsidRPr="000F2333" w:rsidRDefault="00CE00DC" w:rsidP="00CE00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…………</w:t>
      </w:r>
      <w:r>
        <w:rPr>
          <w:rFonts w:hint="eastAsia"/>
          <w:sz w:val="28"/>
          <w:szCs w:val="28"/>
        </w:rPr>
        <w:t>.</w:t>
      </w:r>
    </w:p>
    <w:p w:rsidR="00CE00DC" w:rsidRPr="00CD3213" w:rsidRDefault="00CE00DC" w:rsidP="00CE00DC">
      <w:pPr>
        <w:ind w:firstLineChars="600" w:firstLine="1680"/>
        <w:rPr>
          <w:sz w:val="28"/>
          <w:szCs w:val="28"/>
        </w:rPr>
      </w:pPr>
    </w:p>
    <w:p w:rsidR="00BF36F1" w:rsidRDefault="00BF36F1">
      <w:bookmarkStart w:id="0" w:name="_GoBack"/>
      <w:bookmarkEnd w:id="0"/>
    </w:p>
    <w:sectPr w:rsidR="00BF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EF" w:rsidRDefault="005E1AEF" w:rsidP="00CE00DC">
      <w:r>
        <w:separator/>
      </w:r>
    </w:p>
  </w:endnote>
  <w:endnote w:type="continuationSeparator" w:id="0">
    <w:p w:rsidR="005E1AEF" w:rsidRDefault="005E1AEF" w:rsidP="00CE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EF" w:rsidRDefault="005E1AEF" w:rsidP="00CE00DC">
      <w:r>
        <w:separator/>
      </w:r>
    </w:p>
  </w:footnote>
  <w:footnote w:type="continuationSeparator" w:id="0">
    <w:p w:rsidR="005E1AEF" w:rsidRDefault="005E1AEF" w:rsidP="00CE0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D7"/>
    <w:rsid w:val="00004938"/>
    <w:rsid w:val="00034AAF"/>
    <w:rsid w:val="00040B8F"/>
    <w:rsid w:val="000E1528"/>
    <w:rsid w:val="001A25E3"/>
    <w:rsid w:val="001F0070"/>
    <w:rsid w:val="001F20D7"/>
    <w:rsid w:val="00233EED"/>
    <w:rsid w:val="002536B2"/>
    <w:rsid w:val="002D430E"/>
    <w:rsid w:val="0033768E"/>
    <w:rsid w:val="00341312"/>
    <w:rsid w:val="003B5B16"/>
    <w:rsid w:val="004607C4"/>
    <w:rsid w:val="004869B4"/>
    <w:rsid w:val="005811C1"/>
    <w:rsid w:val="005A3CD5"/>
    <w:rsid w:val="005E1AEF"/>
    <w:rsid w:val="00616E31"/>
    <w:rsid w:val="00684D6B"/>
    <w:rsid w:val="006C4255"/>
    <w:rsid w:val="006D6C3C"/>
    <w:rsid w:val="00777DE0"/>
    <w:rsid w:val="00791B3D"/>
    <w:rsid w:val="008A23D6"/>
    <w:rsid w:val="008E25F2"/>
    <w:rsid w:val="009916F8"/>
    <w:rsid w:val="009A3544"/>
    <w:rsid w:val="009C2074"/>
    <w:rsid w:val="00A67193"/>
    <w:rsid w:val="00AC16CE"/>
    <w:rsid w:val="00AC49AF"/>
    <w:rsid w:val="00B02050"/>
    <w:rsid w:val="00BF36F1"/>
    <w:rsid w:val="00C27939"/>
    <w:rsid w:val="00CE00DC"/>
    <w:rsid w:val="00D06538"/>
    <w:rsid w:val="00D35843"/>
    <w:rsid w:val="00D8789C"/>
    <w:rsid w:val="00DA713C"/>
    <w:rsid w:val="00DE1447"/>
    <w:rsid w:val="00DF66B2"/>
    <w:rsid w:val="00E04F10"/>
    <w:rsid w:val="00E1264B"/>
    <w:rsid w:val="00EB6088"/>
    <w:rsid w:val="00EC1D6B"/>
    <w:rsid w:val="00EF6717"/>
    <w:rsid w:val="00F12541"/>
    <w:rsid w:val="00F4461B"/>
    <w:rsid w:val="00F60F90"/>
    <w:rsid w:val="00FB552E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0DC"/>
    <w:rPr>
      <w:sz w:val="18"/>
      <w:szCs w:val="18"/>
    </w:rPr>
  </w:style>
  <w:style w:type="paragraph" w:styleId="a5">
    <w:name w:val="List Paragraph"/>
    <w:basedOn w:val="a"/>
    <w:uiPriority w:val="34"/>
    <w:qFormat/>
    <w:rsid w:val="00CE00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0DC"/>
    <w:rPr>
      <w:sz w:val="18"/>
      <w:szCs w:val="18"/>
    </w:rPr>
  </w:style>
  <w:style w:type="paragraph" w:styleId="a5">
    <w:name w:val="List Paragraph"/>
    <w:basedOn w:val="a"/>
    <w:uiPriority w:val="34"/>
    <w:qFormat/>
    <w:rsid w:val="00CE00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2020-06-22T08:16:00Z</dcterms:created>
  <dcterms:modified xsi:type="dcterms:W3CDTF">2020-06-22T08:16:00Z</dcterms:modified>
</cp:coreProperties>
</file>