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43CE" w14:textId="3B50EB4C" w:rsidR="005C1270" w:rsidRDefault="005C1270" w:rsidP="005C1270">
      <w:pPr>
        <w:widowControl/>
        <w:jc w:val="center"/>
        <w:rPr>
          <w:rFonts w:ascii="仿宋" w:eastAsia="仿宋" w:hAnsi="仿宋" w:hint="eastAsia"/>
          <w:sz w:val="24"/>
        </w:rPr>
      </w:pPr>
      <w:r>
        <w:rPr>
          <w:rFonts w:eastAsia="方正小标宋简体" w:hint="eastAsia"/>
          <w:sz w:val="36"/>
          <w:szCs w:val="36"/>
        </w:rPr>
        <w:t>河南师范大学学生外语水平考试资助申请表</w:t>
      </w:r>
    </w:p>
    <w:tbl>
      <w:tblPr>
        <w:tblW w:w="9780" w:type="dxa"/>
        <w:tblInd w:w="-7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731"/>
        <w:gridCol w:w="828"/>
        <w:gridCol w:w="680"/>
        <w:gridCol w:w="32"/>
        <w:gridCol w:w="677"/>
        <w:gridCol w:w="1304"/>
        <w:gridCol w:w="1059"/>
        <w:gridCol w:w="1070"/>
        <w:gridCol w:w="1049"/>
        <w:gridCol w:w="1060"/>
      </w:tblGrid>
      <w:tr w:rsidR="005C1270" w14:paraId="431FA8FA" w14:textId="77777777" w:rsidTr="005C1270">
        <w:trPr>
          <w:trHeight w:val="680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0590" w14:textId="77777777" w:rsidR="005C1270" w:rsidRPr="005C1270" w:rsidRDefault="005C1270">
            <w:pPr>
              <w:ind w:leftChars="-39" w:left="-82"/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22FB" w14:textId="77777777" w:rsidR="005C1270" w:rsidRPr="005C1270" w:rsidRDefault="005C1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BD77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669C" w14:textId="77777777" w:rsidR="005C1270" w:rsidRPr="005C1270" w:rsidRDefault="005C1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231F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名字拼音（大写）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3BCC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CB49" w14:textId="77777777" w:rsidR="005C1270" w:rsidRDefault="005C1270">
            <w:pPr>
              <w:jc w:val="center"/>
              <w:rPr>
                <w:color w:val="999999"/>
                <w:szCs w:val="21"/>
              </w:rPr>
            </w:pPr>
            <w:r>
              <w:rPr>
                <w:rFonts w:hint="eastAsia"/>
                <w:color w:val="999999"/>
                <w:szCs w:val="21"/>
              </w:rPr>
              <w:t>照</w:t>
            </w:r>
            <w:r>
              <w:rPr>
                <w:color w:val="999999"/>
                <w:szCs w:val="21"/>
              </w:rPr>
              <w:t xml:space="preserve"> </w:t>
            </w:r>
            <w:r>
              <w:rPr>
                <w:rFonts w:hint="eastAsia"/>
                <w:color w:val="999999"/>
                <w:szCs w:val="21"/>
              </w:rPr>
              <w:t>片</w:t>
            </w:r>
          </w:p>
        </w:tc>
      </w:tr>
      <w:tr w:rsidR="005C1270" w14:paraId="6A82F369" w14:textId="77777777" w:rsidTr="005C1270">
        <w:trPr>
          <w:trHeight w:val="680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220D" w14:textId="77777777" w:rsid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培养单位</w:t>
            </w:r>
          </w:p>
          <w:p w14:paraId="30A26985" w14:textId="34091892" w:rsidR="000E1F1C" w:rsidRPr="005C1270" w:rsidRDefault="000E1F1C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（学院）</w:t>
            </w:r>
          </w:p>
        </w:tc>
        <w:tc>
          <w:tcPr>
            <w:tcW w:w="2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DFF7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FFF7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学</w:t>
            </w:r>
            <w:r w:rsidRPr="005C1270">
              <w:rPr>
                <w:rFonts w:eastAsia="黑体"/>
                <w:sz w:val="22"/>
                <w:szCs w:val="22"/>
              </w:rPr>
              <w:t xml:space="preserve">    </w:t>
            </w:r>
            <w:r w:rsidRPr="005C1270">
              <w:rPr>
                <w:rFonts w:eastAsia="黑体" w:hint="eastAsia"/>
                <w:sz w:val="22"/>
                <w:szCs w:val="22"/>
              </w:rPr>
              <w:t>号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7C87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87F9B2" w14:textId="77777777" w:rsidR="005C1270" w:rsidRDefault="005C1270">
            <w:pPr>
              <w:widowControl/>
              <w:jc w:val="left"/>
              <w:rPr>
                <w:color w:val="999999"/>
                <w:szCs w:val="21"/>
              </w:rPr>
            </w:pPr>
          </w:p>
        </w:tc>
      </w:tr>
      <w:tr w:rsidR="005C1270" w14:paraId="083A572A" w14:textId="77777777" w:rsidTr="005C1270">
        <w:trPr>
          <w:trHeight w:val="680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E381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电子邮箱</w:t>
            </w:r>
          </w:p>
        </w:tc>
        <w:tc>
          <w:tcPr>
            <w:tcW w:w="2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95F7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1739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手机号码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AE2A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B4D89" w14:textId="77777777" w:rsidR="005C1270" w:rsidRDefault="005C1270">
            <w:pPr>
              <w:widowControl/>
              <w:jc w:val="left"/>
              <w:rPr>
                <w:color w:val="999999"/>
                <w:szCs w:val="21"/>
              </w:rPr>
            </w:pPr>
          </w:p>
        </w:tc>
      </w:tr>
      <w:tr w:rsidR="005C1270" w14:paraId="2878FA3F" w14:textId="77777777" w:rsidTr="005C1270">
        <w:trPr>
          <w:trHeight w:val="680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AA4B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专</w:t>
            </w:r>
            <w:r w:rsidRPr="005C1270">
              <w:rPr>
                <w:rFonts w:eastAsia="黑体"/>
                <w:sz w:val="22"/>
                <w:szCs w:val="22"/>
              </w:rPr>
              <w:t xml:space="preserve">    </w:t>
            </w:r>
            <w:r w:rsidRPr="005C1270">
              <w:rPr>
                <w:rFonts w:eastAsia="黑体" w:hint="eastAsia"/>
                <w:sz w:val="22"/>
                <w:szCs w:val="22"/>
              </w:rPr>
              <w:t>业</w:t>
            </w:r>
          </w:p>
        </w:tc>
        <w:tc>
          <w:tcPr>
            <w:tcW w:w="2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663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7751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在读学历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915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461CF" w14:textId="77777777" w:rsidR="005C1270" w:rsidRDefault="005C1270">
            <w:pPr>
              <w:widowControl/>
              <w:jc w:val="left"/>
              <w:rPr>
                <w:color w:val="999999"/>
                <w:szCs w:val="21"/>
              </w:rPr>
            </w:pPr>
          </w:p>
        </w:tc>
      </w:tr>
      <w:tr w:rsidR="005C1270" w14:paraId="181FE97A" w14:textId="77777777" w:rsidTr="005C1270">
        <w:trPr>
          <w:trHeight w:val="680"/>
        </w:trPr>
        <w:tc>
          <w:tcPr>
            <w:tcW w:w="12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17A1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外语水平</w:t>
            </w:r>
          </w:p>
          <w:p w14:paraId="5E086609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考试种类</w:t>
            </w:r>
          </w:p>
        </w:tc>
        <w:tc>
          <w:tcPr>
            <w:tcW w:w="294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F4C5A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0CD72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单项成绩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B66376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color w:val="333333"/>
                <w:sz w:val="22"/>
                <w:szCs w:val="22"/>
                <w:shd w:val="clear" w:color="auto" w:fill="FFFFFF"/>
              </w:rPr>
              <w:t>听力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27691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color w:val="333333"/>
                <w:sz w:val="22"/>
                <w:szCs w:val="22"/>
                <w:shd w:val="clear" w:color="auto" w:fill="FFFFFF"/>
              </w:rPr>
              <w:t>阅读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B6433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color w:val="333333"/>
                <w:sz w:val="22"/>
                <w:szCs w:val="22"/>
                <w:shd w:val="clear" w:color="auto" w:fill="FFFFFF"/>
              </w:rPr>
              <w:t>写作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FFC53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color w:val="333333"/>
                <w:sz w:val="22"/>
                <w:szCs w:val="22"/>
                <w:shd w:val="clear" w:color="auto" w:fill="FFFFFF"/>
              </w:rPr>
              <w:t>口语</w:t>
            </w:r>
          </w:p>
        </w:tc>
      </w:tr>
      <w:tr w:rsidR="005C1270" w14:paraId="38D2E089" w14:textId="77777777" w:rsidTr="005C1270">
        <w:trPr>
          <w:trHeight w:val="680"/>
        </w:trPr>
        <w:tc>
          <w:tcPr>
            <w:tcW w:w="9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CA153" w14:textId="77777777" w:rsidR="005C1270" w:rsidRPr="005C1270" w:rsidRDefault="005C1270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410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D5A2E0" w14:textId="77777777" w:rsidR="005C1270" w:rsidRPr="005C1270" w:rsidRDefault="005C1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D64E48" w14:textId="77777777" w:rsidR="005C1270" w:rsidRPr="005C1270" w:rsidRDefault="005C1270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85F100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7B8CD5" w14:textId="77777777" w:rsidR="005C1270" w:rsidRPr="005C1270" w:rsidRDefault="005C1270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D6765B" w14:textId="77777777" w:rsidR="005C1270" w:rsidRPr="005C1270" w:rsidRDefault="005C1270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877CFE" w14:textId="77777777" w:rsidR="005C1270" w:rsidRPr="005C1270" w:rsidRDefault="005C1270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C1270" w14:paraId="5F1486AC" w14:textId="77777777" w:rsidTr="005C1270">
        <w:trPr>
          <w:trHeight w:val="680"/>
        </w:trPr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AD75" w14:textId="77777777" w:rsidR="005C1270" w:rsidRPr="005C1270" w:rsidRDefault="005C1270">
            <w:pPr>
              <w:jc w:val="center"/>
              <w:rPr>
                <w:rFonts w:eastAsia="黑体"/>
                <w:color w:val="FF0000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考试时间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971222" w14:textId="77777777" w:rsidR="005C1270" w:rsidRPr="005C1270" w:rsidRDefault="005C1270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F77C5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考号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29D19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1D4CD" w14:textId="77777777" w:rsidR="005C1270" w:rsidRPr="005C1270" w:rsidRDefault="005C1270">
            <w:pPr>
              <w:jc w:val="center"/>
              <w:rPr>
                <w:rFonts w:eastAsia="黑体"/>
                <w:sz w:val="22"/>
                <w:szCs w:val="22"/>
              </w:rPr>
            </w:pPr>
            <w:r w:rsidRPr="005C1270">
              <w:rPr>
                <w:rFonts w:eastAsia="黑体" w:hint="eastAsia"/>
                <w:sz w:val="22"/>
                <w:szCs w:val="22"/>
              </w:rPr>
              <w:t>总（平均）成绩</w:t>
            </w:r>
          </w:p>
        </w:tc>
        <w:tc>
          <w:tcPr>
            <w:tcW w:w="21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D74BF" w14:textId="77777777" w:rsidR="005C1270" w:rsidRPr="005C1270" w:rsidRDefault="005C1270">
            <w:pPr>
              <w:jc w:val="center"/>
              <w:rPr>
                <w:sz w:val="22"/>
                <w:szCs w:val="22"/>
              </w:rPr>
            </w:pPr>
          </w:p>
        </w:tc>
      </w:tr>
      <w:tr w:rsidR="005C1270" w14:paraId="5297FE75" w14:textId="77777777" w:rsidTr="005C1270">
        <w:trPr>
          <w:trHeight w:val="1973"/>
        </w:trPr>
        <w:tc>
          <w:tcPr>
            <w:tcW w:w="9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52AC" w14:textId="77777777" w:rsidR="005C1270" w:rsidRDefault="005C1270">
            <w:pPr>
              <w:ind w:firstLine="300"/>
              <w:jc w:val="center"/>
              <w:rPr>
                <w:b/>
                <w:sz w:val="24"/>
              </w:rPr>
            </w:pPr>
          </w:p>
          <w:p w14:paraId="7C935052" w14:textId="77777777" w:rsidR="005C1270" w:rsidRPr="000E1F1C" w:rsidRDefault="005C1270">
            <w:pPr>
              <w:rPr>
                <w:rFonts w:ascii="华文行楷" w:eastAsia="华文行楷" w:hAnsi="Kai" w:hint="eastAsia"/>
                <w:bCs/>
                <w:sz w:val="28"/>
                <w:szCs w:val="28"/>
              </w:rPr>
            </w:pPr>
            <w:r w:rsidRPr="000E1F1C">
              <w:rPr>
                <w:rFonts w:ascii="华文行楷" w:eastAsia="华文行楷" w:hAnsi="Kai" w:hint="eastAsia"/>
                <w:bCs/>
                <w:sz w:val="28"/>
                <w:szCs w:val="28"/>
              </w:rPr>
              <w:t>本人声明：以上全部信息真实有效，否则自愿接受学校相关规定处理。</w:t>
            </w:r>
          </w:p>
          <w:p w14:paraId="3A7D50B3" w14:textId="77777777" w:rsidR="005C1270" w:rsidRDefault="005C1270">
            <w:pPr>
              <w:ind w:firstLineChars="975" w:firstLine="2048"/>
              <w:rPr>
                <w:szCs w:val="21"/>
              </w:rPr>
            </w:pPr>
          </w:p>
          <w:p w14:paraId="748DC70E" w14:textId="77777777" w:rsidR="005C1270" w:rsidRPr="000E1F1C" w:rsidRDefault="005C1270" w:rsidP="000E1F1C">
            <w:pPr>
              <w:ind w:firstLineChars="975" w:firstLine="2340"/>
              <w:jc w:val="left"/>
              <w:rPr>
                <w:rFonts w:ascii="黑体" w:eastAsia="黑体" w:hAnsi="黑体" w:hint="eastAsia"/>
                <w:sz w:val="24"/>
              </w:rPr>
            </w:pPr>
            <w:r w:rsidRPr="000E1F1C">
              <w:rPr>
                <w:rFonts w:ascii="黑体" w:eastAsia="黑体" w:hAnsi="黑体" w:hint="eastAsia"/>
                <w:sz w:val="24"/>
              </w:rPr>
              <w:t xml:space="preserve">申请人签名：   </w:t>
            </w:r>
          </w:p>
          <w:p w14:paraId="7E1A50BA" w14:textId="7CDCF12C" w:rsidR="005C1270" w:rsidRDefault="005C1270" w:rsidP="000E1F1C">
            <w:pPr>
              <w:ind w:firstLine="6032"/>
              <w:jc w:val="left"/>
              <w:rPr>
                <w:szCs w:val="21"/>
              </w:rPr>
            </w:pPr>
            <w:r w:rsidRPr="000E1F1C">
              <w:rPr>
                <w:rFonts w:ascii="黑体" w:eastAsia="黑体" w:hAnsi="黑体" w:hint="eastAsia"/>
                <w:sz w:val="24"/>
              </w:rPr>
              <w:t>日期：   年   月   日</w:t>
            </w:r>
          </w:p>
        </w:tc>
      </w:tr>
      <w:tr w:rsidR="005C1270" w14:paraId="044986BB" w14:textId="77777777" w:rsidTr="005C1270">
        <w:trPr>
          <w:trHeight w:val="2412"/>
        </w:trPr>
        <w:tc>
          <w:tcPr>
            <w:tcW w:w="2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B755" w14:textId="77777777" w:rsidR="005C1270" w:rsidRDefault="005C127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院</w:t>
            </w:r>
            <w:r>
              <w:rPr>
                <w:rFonts w:eastAsia="黑体"/>
                <w:bCs/>
                <w:sz w:val="24"/>
              </w:rPr>
              <w:t xml:space="preserve"> (</w:t>
            </w:r>
            <w:r>
              <w:rPr>
                <w:rFonts w:eastAsia="黑体" w:hint="eastAsia"/>
                <w:bCs/>
                <w:sz w:val="24"/>
              </w:rPr>
              <w:t>部</w:t>
            </w:r>
            <w:r>
              <w:rPr>
                <w:rFonts w:eastAsia="黑体"/>
                <w:bCs/>
                <w:sz w:val="24"/>
              </w:rPr>
              <w:t>)</w:t>
            </w:r>
          </w:p>
          <w:p w14:paraId="0BCAEFC7" w14:textId="77777777" w:rsidR="005C1270" w:rsidRDefault="005C127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意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见</w:t>
            </w:r>
          </w:p>
        </w:tc>
        <w:tc>
          <w:tcPr>
            <w:tcW w:w="77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6C1B" w14:textId="77777777" w:rsidR="005C1270" w:rsidRDefault="005C1270">
            <w:pPr>
              <w:rPr>
                <w:b/>
                <w:szCs w:val="21"/>
              </w:rPr>
            </w:pPr>
          </w:p>
          <w:p w14:paraId="3208EDE0" w14:textId="77777777" w:rsidR="005C1270" w:rsidRDefault="005C1270">
            <w:pPr>
              <w:rPr>
                <w:b/>
                <w:szCs w:val="21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36"/>
              </w:rPr>
              <w:t>情况属实，同意申请。</w:t>
            </w:r>
          </w:p>
          <w:p w14:paraId="1B9A6858" w14:textId="77777777" w:rsidR="005C1270" w:rsidRDefault="005C1270">
            <w:pPr>
              <w:rPr>
                <w:b/>
                <w:szCs w:val="21"/>
              </w:rPr>
            </w:pPr>
          </w:p>
          <w:p w14:paraId="0DA1B3C4" w14:textId="77777777" w:rsidR="005C1270" w:rsidRDefault="005C12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负责国际化工作的单位负责人签字：</w:t>
            </w:r>
            <w:r>
              <w:rPr>
                <w:bCs/>
                <w:szCs w:val="21"/>
              </w:rPr>
              <w:t xml:space="preserve"> </w:t>
            </w:r>
          </w:p>
          <w:p w14:paraId="0F7A17BC" w14:textId="77777777" w:rsidR="005C1270" w:rsidRDefault="005C1270">
            <w:pPr>
              <w:ind w:firstLineChars="2718" w:firstLine="5708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章）</w:t>
            </w:r>
            <w:r>
              <w:rPr>
                <w:bCs/>
                <w:szCs w:val="21"/>
              </w:rPr>
              <w:t xml:space="preserve"> </w:t>
            </w:r>
          </w:p>
          <w:p w14:paraId="59ED3D3E" w14:textId="77777777" w:rsidR="005C1270" w:rsidRDefault="005C1270">
            <w:pPr>
              <w:ind w:firstLineChars="1973" w:firstLine="4143"/>
              <w:rPr>
                <w:bCs/>
                <w:szCs w:val="21"/>
              </w:rPr>
            </w:pPr>
          </w:p>
          <w:p w14:paraId="7D536B55" w14:textId="77777777" w:rsidR="005C1270" w:rsidRDefault="005C1270">
            <w:pPr>
              <w:ind w:firstLineChars="2786" w:firstLine="5851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期：</w:t>
            </w:r>
            <w:r>
              <w:rPr>
                <w:bCs/>
                <w:szCs w:val="21"/>
              </w:rPr>
              <w:t xml:space="preserve"> </w:t>
            </w:r>
          </w:p>
        </w:tc>
      </w:tr>
      <w:tr w:rsidR="005C1270" w14:paraId="5101C0A7" w14:textId="77777777" w:rsidTr="000B3624">
        <w:trPr>
          <w:trHeight w:val="1865"/>
        </w:trPr>
        <w:tc>
          <w:tcPr>
            <w:tcW w:w="2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6850" w14:textId="77777777" w:rsidR="005C1270" w:rsidRDefault="005C127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国际合作与交流处</w:t>
            </w:r>
          </w:p>
          <w:p w14:paraId="24287744" w14:textId="77777777" w:rsidR="005C1270" w:rsidRDefault="005C127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/</w:t>
            </w:r>
            <w:r>
              <w:rPr>
                <w:rFonts w:eastAsia="黑体" w:hint="eastAsia"/>
                <w:bCs/>
                <w:szCs w:val="21"/>
              </w:rPr>
              <w:t>港澳台办公室</w:t>
            </w:r>
          </w:p>
          <w:p w14:paraId="3F743A01" w14:textId="77777777" w:rsidR="005C1270" w:rsidRDefault="005C127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意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Cs/>
                <w:szCs w:val="21"/>
              </w:rPr>
              <w:t>见</w:t>
            </w:r>
          </w:p>
        </w:tc>
        <w:tc>
          <w:tcPr>
            <w:tcW w:w="77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0B15" w14:textId="26BFE6DF" w:rsidR="005C1270" w:rsidRDefault="005C1270">
            <w:pPr>
              <w:rPr>
                <w:b/>
                <w:szCs w:val="21"/>
              </w:rPr>
            </w:pPr>
          </w:p>
          <w:p w14:paraId="385A735B" w14:textId="77777777" w:rsidR="005C1270" w:rsidRDefault="005C1270">
            <w:pPr>
              <w:rPr>
                <w:b/>
                <w:szCs w:val="21"/>
              </w:rPr>
            </w:pPr>
          </w:p>
          <w:p w14:paraId="3E44538A" w14:textId="77777777" w:rsidR="000B3624" w:rsidRDefault="000B3624">
            <w:pPr>
              <w:rPr>
                <w:rFonts w:hint="eastAsia"/>
                <w:b/>
                <w:szCs w:val="21"/>
              </w:rPr>
            </w:pPr>
          </w:p>
          <w:p w14:paraId="01082B1A" w14:textId="3B92D3C0" w:rsidR="005C1270" w:rsidRDefault="005C1270">
            <w:pPr>
              <w:widowControl/>
              <w:ind w:firstLineChars="2" w:firstLine="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负责学生项目工作的负责人签字：</w:t>
            </w:r>
            <w:r>
              <w:rPr>
                <w:kern w:val="0"/>
              </w:rPr>
              <w:t xml:space="preserve">                              </w:t>
            </w:r>
            <w:r>
              <w:rPr>
                <w:rFonts w:hint="eastAsia"/>
                <w:kern w:val="0"/>
              </w:rPr>
              <w:t>（</w:t>
            </w:r>
            <w:r w:rsidR="000B3624">
              <w:rPr>
                <w:rFonts w:hint="eastAsia"/>
                <w:kern w:val="0"/>
              </w:rPr>
              <w:t>公</w:t>
            </w:r>
            <w:r>
              <w:rPr>
                <w:rFonts w:hint="eastAsia"/>
                <w:kern w:val="0"/>
              </w:rPr>
              <w:t>章）</w:t>
            </w:r>
          </w:p>
          <w:p w14:paraId="316A2B09" w14:textId="35E79944" w:rsidR="005C1270" w:rsidRDefault="005C1270">
            <w:pPr>
              <w:ind w:firstLineChars="1973" w:firstLine="4143"/>
              <w:rPr>
                <w:b/>
                <w:szCs w:val="21"/>
              </w:rPr>
            </w:pPr>
            <w:r>
              <w:rPr>
                <w:rFonts w:hint="eastAsia"/>
                <w:kern w:val="0"/>
              </w:rPr>
              <w:t>日期：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5C1270" w14:paraId="58DB62A6" w14:textId="77777777" w:rsidTr="000B3624">
        <w:trPr>
          <w:trHeight w:val="1963"/>
        </w:trPr>
        <w:tc>
          <w:tcPr>
            <w:tcW w:w="2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977A" w14:textId="77777777" w:rsidR="005C1270" w:rsidRDefault="005C127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备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Cs/>
                <w:szCs w:val="21"/>
              </w:rPr>
              <w:t>注</w:t>
            </w:r>
          </w:p>
        </w:tc>
        <w:tc>
          <w:tcPr>
            <w:tcW w:w="77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0C85" w14:textId="10EF8339" w:rsidR="005C1270" w:rsidRDefault="004C38F0" w:rsidP="000B3624">
            <w:pPr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F2B0F7" wp14:editId="229C229F">
                  <wp:simplePos x="0" y="0"/>
                  <wp:positionH relativeFrom="column">
                    <wp:posOffset>3493135</wp:posOffset>
                  </wp:positionH>
                  <wp:positionV relativeFrom="paragraph">
                    <wp:posOffset>-8890</wp:posOffset>
                  </wp:positionV>
                  <wp:extent cx="1162050" cy="1162050"/>
                  <wp:effectExtent l="0" t="0" r="0" b="0"/>
                  <wp:wrapNone/>
                  <wp:docPr id="10878610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270">
              <w:rPr>
                <w:rFonts w:hint="eastAsia"/>
                <w:b/>
                <w:color w:val="FF0000"/>
                <w:szCs w:val="21"/>
              </w:rPr>
              <w:t>成绩证明复印件</w:t>
            </w:r>
            <w:r w:rsidR="005C1270">
              <w:rPr>
                <w:rFonts w:hint="eastAsia"/>
                <w:bCs/>
                <w:szCs w:val="21"/>
              </w:rPr>
              <w:t>与本表同时提交至国际合作与交流处；</w:t>
            </w:r>
          </w:p>
          <w:p w14:paraId="59BC965F" w14:textId="51448440" w:rsidR="005C1270" w:rsidRDefault="005C1270" w:rsidP="000B362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申请表及成绩证明电子版发送至：</w:t>
            </w:r>
            <w:hyperlink r:id="rId7" w:history="1">
              <w:r w:rsidR="000B3624" w:rsidRPr="00E1122D">
                <w:rPr>
                  <w:rStyle w:val="af2"/>
                  <w:bCs/>
                  <w:szCs w:val="21"/>
                </w:rPr>
                <w:t>oip@htu.edu.cn</w:t>
              </w:r>
            </w:hyperlink>
          </w:p>
          <w:p w14:paraId="7335250D" w14:textId="30323528" w:rsidR="000B3624" w:rsidRPr="000B3624" w:rsidRDefault="000B3624" w:rsidP="000B3624">
            <w:pPr>
              <w:rPr>
                <w:rFonts w:hint="eastAsia"/>
                <w:b/>
                <w:szCs w:val="21"/>
              </w:rPr>
            </w:pPr>
            <w:r w:rsidRPr="000B3624">
              <w:rPr>
                <w:rFonts w:hint="eastAsia"/>
                <w:b/>
                <w:color w:val="EE0000"/>
                <w:szCs w:val="21"/>
              </w:rPr>
              <w:t>扫描右侧二维码，填写资助申请电子表格</w:t>
            </w:r>
          </w:p>
        </w:tc>
      </w:tr>
    </w:tbl>
    <w:p w14:paraId="7A5782E7" w14:textId="0A285836" w:rsidR="008C5185" w:rsidRPr="005C1270" w:rsidRDefault="008C5185" w:rsidP="005C1270"/>
    <w:sectPr w:rsidR="008C5185" w:rsidRPr="005C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EE75" w14:textId="77777777" w:rsidR="00C55F37" w:rsidRDefault="00C55F37" w:rsidP="005C1270">
      <w:r>
        <w:separator/>
      </w:r>
    </w:p>
  </w:endnote>
  <w:endnote w:type="continuationSeparator" w:id="0">
    <w:p w14:paraId="34C3860F" w14:textId="77777777" w:rsidR="00C55F37" w:rsidRDefault="00C55F37" w:rsidP="005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">
    <w:altName w:val="微软雅黑"/>
    <w:charset w:val="86"/>
    <w:family w:val="auto"/>
    <w:pitch w:val="variable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7C49" w14:textId="77777777" w:rsidR="00C55F37" w:rsidRDefault="00C55F37" w:rsidP="005C1270">
      <w:r>
        <w:separator/>
      </w:r>
    </w:p>
  </w:footnote>
  <w:footnote w:type="continuationSeparator" w:id="0">
    <w:p w14:paraId="490A15AD" w14:textId="77777777" w:rsidR="00C55F37" w:rsidRDefault="00C55F37" w:rsidP="005C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27"/>
    <w:rsid w:val="00007842"/>
    <w:rsid w:val="000B3624"/>
    <w:rsid w:val="000E1F1C"/>
    <w:rsid w:val="00161361"/>
    <w:rsid w:val="001F4DD0"/>
    <w:rsid w:val="00452D22"/>
    <w:rsid w:val="00453327"/>
    <w:rsid w:val="004C38F0"/>
    <w:rsid w:val="004E54D6"/>
    <w:rsid w:val="005C1270"/>
    <w:rsid w:val="008C5185"/>
    <w:rsid w:val="00B30434"/>
    <w:rsid w:val="00B7571D"/>
    <w:rsid w:val="00C26985"/>
    <w:rsid w:val="00C55F37"/>
    <w:rsid w:val="00D12A98"/>
    <w:rsid w:val="00E47C44"/>
    <w:rsid w:val="00E55051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CA5C7"/>
  <w15:chartTrackingRefBased/>
  <w15:docId w15:val="{A3FB3166-B5F0-4F6A-BF2A-46F49DB2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2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33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5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2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533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533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33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127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C12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1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C1270"/>
    <w:rPr>
      <w:sz w:val="18"/>
      <w:szCs w:val="18"/>
    </w:rPr>
  </w:style>
  <w:style w:type="character" w:styleId="af2">
    <w:name w:val="Hyperlink"/>
    <w:basedOn w:val="a0"/>
    <w:uiPriority w:val="99"/>
    <w:unhideWhenUsed/>
    <w:rsid w:val="000B3624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B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p@h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Xzavier JIAO</dc:creator>
  <cp:keywords/>
  <dc:description/>
  <cp:lastModifiedBy>焦克非</cp:lastModifiedBy>
  <cp:revision>2</cp:revision>
  <dcterms:created xsi:type="dcterms:W3CDTF">2025-09-17T01:34:00Z</dcterms:created>
  <dcterms:modified xsi:type="dcterms:W3CDTF">2025-09-17T01:34:00Z</dcterms:modified>
</cp:coreProperties>
</file>