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9D7D6" w14:textId="180318E7" w:rsidR="007202DA" w:rsidRPr="00561692" w:rsidRDefault="0035108C" w:rsidP="00561692">
      <w:pPr>
        <w:spacing w:line="480" w:lineRule="auto"/>
        <w:jc w:val="center"/>
        <w:rPr>
          <w:rFonts w:ascii="黑体" w:eastAsia="黑体" w:hAnsi="黑体"/>
          <w:sz w:val="30"/>
          <w:szCs w:val="30"/>
        </w:rPr>
      </w:pPr>
      <w:r w:rsidRPr="00561692">
        <w:rPr>
          <w:rFonts w:ascii="黑体" w:eastAsia="黑体" w:hAnsi="黑体"/>
          <w:sz w:val="30"/>
          <w:szCs w:val="30"/>
        </w:rPr>
        <w:t>2021年公开招聘硕士来校应聘</w:t>
      </w:r>
      <w:r w:rsidR="00A757AA" w:rsidRPr="00561692">
        <w:rPr>
          <w:rFonts w:ascii="黑体" w:eastAsia="黑体" w:hAnsi="黑体"/>
          <w:sz w:val="30"/>
          <w:szCs w:val="30"/>
        </w:rPr>
        <w:t>的</w:t>
      </w:r>
      <w:r w:rsidRPr="00561692">
        <w:rPr>
          <w:rFonts w:ascii="黑体" w:eastAsia="黑体" w:hAnsi="黑体"/>
          <w:sz w:val="30"/>
          <w:szCs w:val="30"/>
        </w:rPr>
        <w:t>温馨提示</w:t>
      </w:r>
    </w:p>
    <w:p w14:paraId="0F9A180B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/>
        <w:rPr>
          <w:rFonts w:asciiTheme="minorEastAsia" w:hAnsiTheme="minorEastAsia" w:cs="微软雅黑"/>
          <w:color w:val="333333"/>
        </w:rPr>
      </w:pP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各位应聘人员：</w:t>
      </w:r>
    </w:p>
    <w:p w14:paraId="259915AB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欢迎参加河南师范大学外国语学院2021年硕士公开招聘，根据疫情防控工作需要，现将来校应聘相关事宜提示如下：</w:t>
      </w:r>
    </w:p>
    <w:p w14:paraId="7CE11962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一、乘车路线</w:t>
      </w:r>
    </w:p>
    <w:p w14:paraId="6297C3C1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1.从火车站下车的应聘人员可选择乘坐1路车到“河师大站”下；</w:t>
      </w:r>
    </w:p>
    <w:p w14:paraId="733DA664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2.从汽车西站下车的应聘人员可选择乘坐31路或到火车站乘坐1路到“河师大站”下车；</w:t>
      </w:r>
    </w:p>
    <w:p w14:paraId="1F253E05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3.从新乡东站（高铁站）下车的应聘人员可选择乘坐57路或69路到“河师大站”下车；</w:t>
      </w:r>
    </w:p>
    <w:p w14:paraId="72C90AAC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4.从火车站、汽车西站直接坐出租车到学校约需12元；从新乡东站（高铁站）直接坐出租车到学校约需15元。</w:t>
      </w:r>
    </w:p>
    <w:p w14:paraId="25AB65EB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Style w:val="a4"/>
          <w:rFonts w:asciiTheme="minorEastAsia" w:hAnsiTheme="minorEastAsia" w:cs="宋体" w:hint="eastAsia"/>
          <w:color w:val="FF0000"/>
          <w:shd w:val="clear" w:color="auto" w:fill="FFFFFF"/>
        </w:rPr>
        <w:t>交通往来中，请全程佩戴口罩、尽量远离人员密集地方、认真做好个人疫情防护。</w:t>
      </w:r>
    </w:p>
    <w:p w14:paraId="3B719E8B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二、入校须知</w:t>
      </w:r>
    </w:p>
    <w:p w14:paraId="10DC20DA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1.应聘人员入校时，</w:t>
      </w:r>
      <w:r w:rsidRPr="00561692">
        <w:rPr>
          <w:rStyle w:val="a4"/>
          <w:rFonts w:asciiTheme="minorEastAsia" w:hAnsiTheme="minorEastAsia" w:cs="宋体" w:hint="eastAsia"/>
          <w:color w:val="000000"/>
          <w:shd w:val="clear" w:color="auto" w:fill="FFFFFF"/>
        </w:rPr>
        <w:t>应提前打开行程码、</w:t>
      </w:r>
      <w:proofErr w:type="gramStart"/>
      <w:r w:rsidRPr="00561692">
        <w:rPr>
          <w:rStyle w:val="a4"/>
          <w:rFonts w:asciiTheme="minorEastAsia" w:hAnsiTheme="minorEastAsia" w:cs="宋体" w:hint="eastAsia"/>
          <w:color w:val="000000"/>
          <w:shd w:val="clear" w:color="auto" w:fill="FFFFFF"/>
        </w:rPr>
        <w:t>健康绿码</w:t>
      </w:r>
      <w:proofErr w:type="gramEnd"/>
      <w:r w:rsidRPr="00561692">
        <w:rPr>
          <w:rStyle w:val="a4"/>
          <w:rFonts w:asciiTheme="minorEastAsia" w:hAnsiTheme="minorEastAsia" w:cs="宋体" w:hint="eastAsia"/>
          <w:color w:val="000000"/>
          <w:shd w:val="clear" w:color="auto" w:fill="FFFFFF"/>
        </w:rPr>
        <w:t>，</w:t>
      </w: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以便提高查验速度，确保顺畅有序进入校园。同时，主动出示本人招聘通知单、应聘人员疫情防控承诺书。</w:t>
      </w:r>
    </w:p>
    <w:p w14:paraId="67E50351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Style w:val="a4"/>
          <w:rFonts w:asciiTheme="minorEastAsia" w:hAnsiTheme="minorEastAsia" w:cs="宋体" w:hint="eastAsia"/>
          <w:color w:val="000000"/>
          <w:shd w:val="clear" w:color="auto" w:fill="FFFFFF"/>
        </w:rPr>
        <w:lastRenderedPageBreak/>
        <w:t>健康码：</w:t>
      </w:r>
      <w:proofErr w:type="gramStart"/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通过微信小</w:t>
      </w:r>
      <w:proofErr w:type="gramEnd"/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程序“国家政务服务平台”或支付宝小程序“豫事办”申领本人防疫健康码，并显示为绿码。</w:t>
      </w:r>
    </w:p>
    <w:p w14:paraId="57BD1623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Style w:val="a4"/>
          <w:rFonts w:asciiTheme="minorEastAsia" w:hAnsiTheme="minorEastAsia" w:cs="宋体" w:hint="eastAsia"/>
          <w:color w:val="333333"/>
          <w:shd w:val="clear" w:color="auto" w:fill="FFFFFF"/>
        </w:rPr>
        <w:t>行程码：</w:t>
      </w:r>
      <w:proofErr w:type="gramStart"/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通过微信或者</w:t>
      </w:r>
      <w:proofErr w:type="gramEnd"/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支付宝搜索“行程码”，领取个人防疫行程码，并显示为绿码。</w:t>
      </w:r>
    </w:p>
    <w:p w14:paraId="0C072325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依据新乡市疫情防控相关政策，中高风险地区和疫情重点地区来新人员严格执行14天集中隔离医学观察，期间至少进行两次核酸检测、一次血清学检测，食宿自理。</w:t>
      </w:r>
    </w:p>
    <w:p w14:paraId="08DC0189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2.全程佩戴口罩，主动接受体温测量(＜37.3℃)，注意社交距离。</w:t>
      </w:r>
    </w:p>
    <w:p w14:paraId="7B3395FE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Style w:val="a4"/>
          <w:rFonts w:asciiTheme="minorEastAsia" w:hAnsiTheme="minorEastAsia" w:cs="宋体" w:hint="eastAsia"/>
          <w:color w:val="000000"/>
          <w:shd w:val="clear" w:color="auto" w:fill="FFFFFF"/>
        </w:rPr>
        <w:t>重要提示：</w:t>
      </w: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经现场确认有体温异常或呼吸道异常症状者，或必须要提供应聘前48小时内新冠病毒核酸检测阴性证明，无相关证明，不得入校。</w:t>
      </w:r>
    </w:p>
    <w:p w14:paraId="050E3E71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三、联系方式</w:t>
      </w:r>
    </w:p>
    <w:p w14:paraId="0E7E309F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咨询电话：0373-3326170</w:t>
      </w:r>
    </w:p>
    <w:p w14:paraId="1A1C06C0" w14:textId="77777777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rPr>
          <w:rFonts w:asciiTheme="minorEastAsia" w:hAnsiTheme="minorEastAsia" w:cs="微软雅黑"/>
          <w:color w:val="333333"/>
        </w:rPr>
      </w:pP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衷心祝愿大家考试顺利，心想事成！</w:t>
      </w:r>
    </w:p>
    <w:p w14:paraId="489E5F4A" w14:textId="77777777" w:rsidR="00DC2C8F" w:rsidRPr="00561692" w:rsidRDefault="00DC2C8F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jc w:val="right"/>
        <w:rPr>
          <w:rFonts w:asciiTheme="minorEastAsia" w:hAnsiTheme="minorEastAsia" w:cs="宋体"/>
          <w:color w:val="000000"/>
          <w:shd w:val="clear" w:color="auto" w:fill="FFFFFF"/>
        </w:rPr>
      </w:pPr>
    </w:p>
    <w:p w14:paraId="4DC45423" w14:textId="49F14985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jc w:val="right"/>
        <w:rPr>
          <w:rFonts w:asciiTheme="minorEastAsia" w:hAnsiTheme="minorEastAsia" w:cs="微软雅黑"/>
          <w:color w:val="333333"/>
        </w:rPr>
      </w:pP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河南师范大学外国语学院</w:t>
      </w:r>
    </w:p>
    <w:p w14:paraId="1140EF47" w14:textId="1DA1A659" w:rsidR="007202DA" w:rsidRPr="00561692" w:rsidRDefault="0035108C" w:rsidP="00561692">
      <w:pPr>
        <w:pStyle w:val="a3"/>
        <w:widowControl/>
        <w:shd w:val="clear" w:color="auto" w:fill="FFFFFF"/>
        <w:spacing w:before="156" w:beforeAutospacing="0" w:afterAutospacing="0" w:line="480" w:lineRule="auto"/>
        <w:ind w:left="288" w:right="288" w:firstLine="516"/>
        <w:jc w:val="right"/>
        <w:rPr>
          <w:rFonts w:asciiTheme="minorEastAsia" w:hAnsiTheme="minorEastAsia" w:cs="微软雅黑"/>
          <w:color w:val="333333"/>
        </w:rPr>
      </w:pPr>
      <w:r w:rsidRPr="00561692">
        <w:rPr>
          <w:rFonts w:asciiTheme="minorEastAsia" w:hAnsiTheme="minorEastAsia" w:cs="宋体" w:hint="eastAsia"/>
          <w:color w:val="000000"/>
          <w:shd w:val="clear" w:color="auto" w:fill="FFFFFF"/>
        </w:rPr>
        <w:t>2021年7月14日</w:t>
      </w:r>
    </w:p>
    <w:sectPr w:rsidR="007202DA" w:rsidRPr="00561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2DA"/>
    <w:rsid w:val="0035108C"/>
    <w:rsid w:val="00561692"/>
    <w:rsid w:val="007202DA"/>
    <w:rsid w:val="00A757AA"/>
    <w:rsid w:val="00DC2C8F"/>
    <w:rsid w:val="5F0A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D4A9C"/>
  <w15:docId w15:val="{05C0959C-008C-474D-B948-BB84F7D3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2014-10-29T12:08:00Z</dcterms:created>
  <dcterms:modified xsi:type="dcterms:W3CDTF">2021-07-14T03:40:00Z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